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9D" w:rsidRDefault="000B455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5303520</wp:posOffset>
                </wp:positionH>
                <wp:positionV relativeFrom="paragraph">
                  <wp:posOffset>342900</wp:posOffset>
                </wp:positionV>
                <wp:extent cx="3086100" cy="1135380"/>
                <wp:effectExtent l="0" t="0" r="19050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1353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6748" w:rsidRDefault="00730B03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In Expressive Arts and Design we will be:</w:t>
                            </w:r>
                          </w:p>
                          <w:p w:rsidR="00856748" w:rsidRP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Painting</w:t>
                            </w:r>
                          </w:p>
                          <w:p w:rsidR="00856748" w:rsidRP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Using a variety of materials to make collages.</w:t>
                            </w:r>
                          </w:p>
                          <w:p w:rsid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85674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Using clay to create different decorations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. </w:t>
                            </w:r>
                          </w:p>
                          <w:p w:rsid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We will be singing</w:t>
                            </w:r>
                          </w:p>
                          <w:p w:rsidR="000E3009" w:rsidRDefault="000E3009" w:rsidP="000B4556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</w:p>
                          <w:p w:rsidR="000E3009" w:rsidRPr="00856748" w:rsidRDefault="000E3009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</w:p>
                          <w:p w:rsidR="00485634" w:rsidRPr="00485634" w:rsidRDefault="00485634" w:rsidP="00730B03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26" style="position:absolute;margin-left:417.6pt;margin-top:27pt;width:243pt;height:89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" fillcolor="#ededed [662]" strokecolor="#d8d8d8 [2732]" strokeweight="1pt">
                <v:textbox>
                  <w:txbxContent>
                    <w:p w:rsidR="00856748" w:rsidRDefault="00730B03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In Expressive Arts and Design we will be:</w:t>
                      </w:r>
                    </w:p>
                    <w:p w:rsidR="00856748" w:rsidRP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Painting</w:t>
                      </w:r>
                    </w:p>
                    <w:p w:rsidR="00856748" w:rsidRP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Using a variety of materials to make collages.</w:t>
                      </w:r>
                    </w:p>
                    <w:p w:rsid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85674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Using clay to create different decorations</w:t>
                      </w:r>
                      <w:r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. </w:t>
                      </w:r>
                    </w:p>
                    <w:p w:rsid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We will be singing</w:t>
                      </w:r>
                    </w:p>
                    <w:p w:rsidR="000E3009" w:rsidRDefault="000E3009" w:rsidP="000B4556">
                      <w:pPr>
                        <w:spacing w:after="0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</w:p>
                    <w:p w:rsidR="000E3009" w:rsidRPr="00856748" w:rsidRDefault="000E3009" w:rsidP="00856748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</w:p>
                    <w:p w:rsidR="00485634" w:rsidRPr="00485634" w:rsidRDefault="00485634" w:rsidP="00730B03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E643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column">
                  <wp:posOffset>2446020</wp:posOffset>
                </wp:positionH>
                <wp:positionV relativeFrom="paragraph">
                  <wp:posOffset>251460</wp:posOffset>
                </wp:positionV>
                <wp:extent cx="2409825" cy="1432560"/>
                <wp:effectExtent l="0" t="0" r="28575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4325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Default="00832305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 </w:t>
                            </w:r>
                          </w:p>
                          <w:p w:rsidR="009C60D9" w:rsidRPr="009C60D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9C60D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Develop our pencil skills. </w:t>
                            </w:r>
                          </w:p>
                          <w:p w:rsidR="009C60D9" w:rsidRPr="009C60D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9C60D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Use a range of tools to mould the playdough.</w:t>
                            </w:r>
                          </w:p>
                          <w:p w:rsidR="009C60D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9C60D9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Begin to move in a variety of ways.</w:t>
                            </w:r>
                          </w:p>
                          <w:p w:rsidR="000E3009" w:rsidRPr="00DB10CC" w:rsidRDefault="000E3009" w:rsidP="000E3009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participate in Dough Disco and Squiggle While you Wiggle.</w:t>
                            </w:r>
                          </w:p>
                          <w:p w:rsidR="00EE643B" w:rsidRPr="009C60D9" w:rsidRDefault="00EE643B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As part of our </w:t>
                            </w:r>
                            <w:proofErr w:type="gramStart"/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P,E</w:t>
                            </w:r>
                            <w:proofErr w:type="gramEnd"/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Lessons we will be </w:t>
                            </w:r>
                            <w:r w:rsidR="000B4556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focusing on the Fundamentals. </w:t>
                            </w:r>
                          </w:p>
                          <w:p w:rsidR="00832305" w:rsidRPr="00832305" w:rsidRDefault="00832305" w:rsidP="00832305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7" style="position:absolute;margin-left:192.6pt;margin-top:19.8pt;width:189.75pt;height:1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" fillcolor="#ededed [662]" strokecolor="#d8d8d8 [2732]" strokeweight="1pt">
                <v:textbox>
                  <w:txbxContent>
                    <w:p w:rsidR="00832305" w:rsidRDefault="00832305" w:rsidP="00832305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 </w:t>
                      </w:r>
                    </w:p>
                    <w:p w:rsidR="009C60D9" w:rsidRPr="009C60D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9C60D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Develop our pencil skills. </w:t>
                      </w:r>
                    </w:p>
                    <w:p w:rsidR="009C60D9" w:rsidRPr="009C60D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9C60D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Use a range of tools to mould the playdough.</w:t>
                      </w:r>
                    </w:p>
                    <w:p w:rsidR="009C60D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9C60D9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Begin to move in a variety of ways.</w:t>
                      </w:r>
                    </w:p>
                    <w:p w:rsidR="000E3009" w:rsidRPr="00DB10CC" w:rsidRDefault="000E3009" w:rsidP="000E3009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To participate in Dough Disco and Squiggle While you Wiggle.</w:t>
                      </w:r>
                    </w:p>
                    <w:p w:rsidR="00EE643B" w:rsidRPr="009C60D9" w:rsidRDefault="00EE643B" w:rsidP="009C60D9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As part of our </w:t>
                      </w:r>
                      <w:proofErr w:type="gramStart"/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P,E</w:t>
                      </w:r>
                      <w:proofErr w:type="gramEnd"/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Lessons we will be </w:t>
                      </w:r>
                      <w:r w:rsidR="000B4556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focusing on the Fundamentals. </w:t>
                      </w:r>
                    </w:p>
                    <w:p w:rsidR="00832305" w:rsidRPr="00832305" w:rsidRDefault="00832305" w:rsidP="00832305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E30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posOffset>6573520</wp:posOffset>
                </wp:positionH>
                <wp:positionV relativeFrom="paragraph">
                  <wp:posOffset>1838960</wp:posOffset>
                </wp:positionV>
                <wp:extent cx="2048510" cy="3550920"/>
                <wp:effectExtent l="0" t="0" r="279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35509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4C230F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856748" w:rsidRPr="00856748" w:rsidRDefault="00856748" w:rsidP="00730B0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Following the golden rules, classroom rules and routines. </w:t>
                            </w:r>
                          </w:p>
                          <w:p w:rsidR="00856748" w:rsidRPr="00856748" w:rsidRDefault="00856748" w:rsidP="00730B0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Take turns and look after each other. </w:t>
                            </w:r>
                          </w:p>
                          <w:p w:rsidR="00856748" w:rsidRPr="00856748" w:rsidRDefault="00856748" w:rsidP="00730B0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Develop relationships with our peers. </w:t>
                            </w:r>
                          </w:p>
                          <w:p w:rsidR="00856748" w:rsidRPr="00856748" w:rsidRDefault="00856748" w:rsidP="00730B0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Talk about what makes us happy and sad. </w:t>
                            </w:r>
                          </w:p>
                          <w:p w:rsidR="00730B03" w:rsidRPr="00856748" w:rsidRDefault="00856748" w:rsidP="0085674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Become independent with putting our coats and wellies on. </w:t>
                            </w:r>
                          </w:p>
                          <w:p w:rsidR="00856748" w:rsidRDefault="00856748" w:rsidP="0085674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Become independent in completing hand washing routines and using the toilet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. </w:t>
                            </w:r>
                          </w:p>
                          <w:p w:rsidR="000E3009" w:rsidRPr="000E3009" w:rsidRDefault="000E3009" w:rsidP="0085674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0E3009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We will be focusing on</w:t>
                            </w:r>
                            <w:r w:rsidRPr="000E300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 w:rsidR="00694941" w:rsidRPr="00694941"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</w:rPr>
                              <w:t>Mindfulness and Manner</w:t>
                            </w:r>
                            <w:r w:rsidR="00694941" w:rsidRPr="00694941"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28" style="position:absolute;margin-left:517.6pt;margin-top:144.8pt;width:161.3pt;height:279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" fillcolor="#ededed [662]" strokecolor="#d8d8d8 [2732]" strokeweight="1pt">
                <v:textbox>
                  <w:txbxContent>
                    <w:p w:rsidR="00730B03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4C230F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856748" w:rsidRPr="00856748" w:rsidRDefault="00856748" w:rsidP="00730B0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Following the golden rules, classroom rules and routines. </w:t>
                      </w:r>
                    </w:p>
                    <w:p w:rsidR="00856748" w:rsidRPr="00856748" w:rsidRDefault="00856748" w:rsidP="00730B0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Take turns and look after each other. </w:t>
                      </w:r>
                    </w:p>
                    <w:p w:rsidR="00856748" w:rsidRPr="00856748" w:rsidRDefault="00856748" w:rsidP="00730B0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Develop relationships with our peers. </w:t>
                      </w:r>
                    </w:p>
                    <w:p w:rsidR="00856748" w:rsidRPr="00856748" w:rsidRDefault="00856748" w:rsidP="00730B0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Talk about what makes us happy and sad. </w:t>
                      </w:r>
                    </w:p>
                    <w:p w:rsidR="00730B03" w:rsidRPr="00856748" w:rsidRDefault="00856748" w:rsidP="0085674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Become independent with putting our coats and wellies on. </w:t>
                      </w:r>
                    </w:p>
                    <w:p w:rsidR="00856748" w:rsidRDefault="00856748" w:rsidP="0085674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Become independent in completing hand washing routines and using the toilet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. </w:t>
                      </w:r>
                    </w:p>
                    <w:p w:rsidR="000E3009" w:rsidRPr="000E3009" w:rsidRDefault="000E3009" w:rsidP="0085674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0E3009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We will be focusing on</w:t>
                      </w:r>
                      <w:r w:rsidRPr="000E3009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  <w:r w:rsidR="00694941" w:rsidRPr="00694941"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</w:rPr>
                        <w:t>Mindfulness and Manner</w:t>
                      </w:r>
                      <w:r w:rsidR="00694941" w:rsidRPr="00694941"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</w:rPr>
                        <w:t>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E300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2139462</wp:posOffset>
                </wp:positionH>
                <wp:positionV relativeFrom="paragraph">
                  <wp:posOffset>4196862</wp:posOffset>
                </wp:positionV>
                <wp:extent cx="2127250" cy="1173284"/>
                <wp:effectExtent l="0" t="0" r="25400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117328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0E300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0E300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0E300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0E3009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168.45pt;margin-top:330.45pt;width:167.5pt;height:92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" fillcolor="#ededed [662]" strokecolor="#d8d8d8 [2732]" strokeweight="1pt">
                <v:textbox>
                  <w:txbxContent>
                    <w:p w:rsidR="00485634" w:rsidRPr="00485634" w:rsidRDefault="00485634" w:rsidP="000E3009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0E3009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0E3009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0E3009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GoBack"/>
      <w:r w:rsidR="000E3009" w:rsidRPr="00D8728E">
        <w:rPr>
          <w:noProof/>
        </w:rPr>
        <w:drawing>
          <wp:anchor distT="0" distB="0" distL="114300" distR="114300" simplePos="0" relativeHeight="251678720" behindDoc="1" locked="0" layoutInCell="1" allowOverlap="1" wp14:anchorId="332E4BDF">
            <wp:simplePos x="0" y="0"/>
            <wp:positionH relativeFrom="page">
              <wp:posOffset>-200757</wp:posOffset>
            </wp:positionH>
            <wp:positionV relativeFrom="page">
              <wp:align>top</wp:align>
            </wp:positionV>
            <wp:extent cx="10863580" cy="75329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3580" cy="7532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E30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1095864</wp:posOffset>
                </wp:positionH>
                <wp:positionV relativeFrom="paragraph">
                  <wp:posOffset>4161155</wp:posOffset>
                </wp:positionV>
                <wp:extent cx="1828800" cy="1418492"/>
                <wp:effectExtent l="0" t="0" r="19050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18492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Literacy we will be: </w:t>
                            </w:r>
                          </w:p>
                          <w:p w:rsidR="009C60D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Writing and mark making letters to Santa. </w:t>
                            </w:r>
                          </w:p>
                          <w:p w:rsidR="009C60D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We will be listening to stories. </w:t>
                            </w:r>
                          </w:p>
                          <w:p w:rsidR="000E3009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We will start to look at books and begin to turn pages.</w:t>
                            </w:r>
                          </w:p>
                          <w:p w:rsidR="009C60D9" w:rsidRPr="009C60D9" w:rsidRDefault="000E300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We</w:t>
                            </w:r>
                            <w:r w:rsidR="009C60D9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will be sequencing stories. </w:t>
                            </w:r>
                          </w:p>
                          <w:p w:rsidR="00730B03" w:rsidRPr="00485634" w:rsidRDefault="00730B03" w:rsidP="00730B03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0" style="position:absolute;margin-left:86.3pt;margin-top:327.65pt;width:2in;height:111.7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" fillcolor="#ededed [662]" strokecolor="#d8d8d8 [2732]" strokeweight="1pt">
                <v:textbox>
                  <w:txbxContent>
                    <w:p w:rsidR="00730B03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Literacy we will be: </w:t>
                      </w:r>
                    </w:p>
                    <w:p w:rsidR="009C60D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Writing and mark making letters to Santa. </w:t>
                      </w:r>
                    </w:p>
                    <w:p w:rsidR="009C60D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We will be listening to stories. </w:t>
                      </w:r>
                    </w:p>
                    <w:p w:rsidR="000E3009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We will start to look at books and begin to turn pages.</w:t>
                      </w:r>
                    </w:p>
                    <w:p w:rsidR="009C60D9" w:rsidRPr="009C60D9" w:rsidRDefault="000E300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We</w:t>
                      </w:r>
                      <w:r w:rsidR="009C60D9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will be sequencing stories. </w:t>
                      </w:r>
                    </w:p>
                    <w:p w:rsidR="00730B03" w:rsidRPr="00485634" w:rsidRDefault="00730B03" w:rsidP="00730B03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4C230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margin">
                  <wp:posOffset>152400</wp:posOffset>
                </wp:positionH>
                <wp:positionV relativeFrom="paragraph">
                  <wp:posOffset>85725</wp:posOffset>
                </wp:positionV>
                <wp:extent cx="1813560" cy="2152650"/>
                <wp:effectExtent l="0" t="0" r="1524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2152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9C60D9" w:rsidRDefault="009C60D9" w:rsidP="009C60D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Learn</w:t>
                            </w: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ing</w:t>
                            </w: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weekly rhyme and join in with words and actions.</w:t>
                            </w: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To say good morning/ hello/ good afternoon.</w:t>
                            </w: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Follow</w:t>
                            </w: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ing</w:t>
                            </w: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instructions</w:t>
                            </w: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Ask</w:t>
                            </w: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ing</w:t>
                            </w: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 questions</w:t>
                            </w:r>
                          </w:p>
                          <w:p w:rsidR="009C60D9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B17B0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Use verbal and non-verbal language to communicate.</w:t>
                            </w: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Act out in the Role-Play area.</w:t>
                            </w:r>
                          </w:p>
                          <w:p w:rsidR="009C60D9" w:rsidRPr="00FB17B0" w:rsidRDefault="009C60D9" w:rsidP="004C23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Participate in the Nativity.</w:t>
                            </w:r>
                          </w:p>
                          <w:p w:rsidR="00832305" w:rsidRPr="00DB10CC" w:rsidRDefault="00832305" w:rsidP="00832305">
                            <w:pPr>
                              <w:pStyle w:val="NoSpacing"/>
                              <w:rPr>
                                <w:rFonts w:ascii="Comic Sans MS" w:hAnsi="Comic Sans MS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832305" w:rsidRPr="00DB10CC" w:rsidRDefault="00832305" w:rsidP="008323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31" style="position:absolute;margin-left:12pt;margin-top:6.75pt;width:142.8pt;height:16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" fillcolor="#ededed [662]" strokecolor="#d8d8d8 [2732]" strokeweight="1pt">
                <v:textbox>
                  <w:txbxContent>
                    <w:p w:rsidR="00832305" w:rsidRPr="00DB10CC" w:rsidRDefault="00832305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9C60D9" w:rsidRDefault="009C60D9" w:rsidP="009C60D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Learn</w:t>
                      </w: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ing</w:t>
                      </w: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weekly rhyme and join in with words and actions.</w:t>
                      </w: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To say good morning/ hello/ goo</w:t>
                      </w:r>
                      <w:bookmarkStart w:id="1" w:name="_GoBack"/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d afternoon.</w:t>
                      </w: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Follow</w:t>
                      </w: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ing</w:t>
                      </w: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instructions</w:t>
                      </w: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Ask</w:t>
                      </w: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ing</w:t>
                      </w: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 questions</w:t>
                      </w:r>
                    </w:p>
                    <w:p w:rsidR="009C60D9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FB17B0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Use verbal and non-verbal language to communicate.</w:t>
                      </w: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Act out in the Role-Play area.</w:t>
                      </w:r>
                    </w:p>
                    <w:p w:rsidR="009C60D9" w:rsidRPr="00FB17B0" w:rsidRDefault="009C60D9" w:rsidP="004C23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Participate in the Nativity.</w:t>
                      </w:r>
                    </w:p>
                    <w:p w:rsidR="00832305" w:rsidRPr="00DB10CC" w:rsidRDefault="00832305" w:rsidP="00832305">
                      <w:pPr>
                        <w:pStyle w:val="NoSpacing"/>
                        <w:rPr>
                          <w:rFonts w:ascii="Comic Sans MS" w:hAnsi="Comic Sans MS"/>
                          <w:color w:val="002060"/>
                          <w:sz w:val="16"/>
                          <w:szCs w:val="16"/>
                        </w:rPr>
                      </w:pPr>
                    </w:p>
                    <w:bookmarkEnd w:id="1"/>
                    <w:p w:rsidR="00832305" w:rsidRPr="00DB10CC" w:rsidRDefault="00832305" w:rsidP="008323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C230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2994660</wp:posOffset>
                </wp:positionH>
                <wp:positionV relativeFrom="paragraph">
                  <wp:posOffset>1985010</wp:posOffset>
                </wp:positionV>
                <wp:extent cx="2895600" cy="1739900"/>
                <wp:effectExtent l="0" t="0" r="1905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739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4C230F" w:rsidRDefault="00B62E15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</w:rPr>
                              <w:t>Sparkle and Shine</w:t>
                            </w:r>
                          </w:p>
                          <w:p w:rsidR="00D53504" w:rsidRPr="004C230F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D53504" w:rsidRPr="004C230F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 xml:space="preserve">Nursery Class Topic Web </w:t>
                            </w:r>
                            <w:r w:rsidR="00F61EA0" w:rsidRPr="004C230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 xml:space="preserve">Autumn 2 </w:t>
                            </w:r>
                            <w:r w:rsidRPr="004C230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202</w:t>
                            </w:r>
                            <w:r w:rsidR="000E300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2" style="position:absolute;margin-left:235.8pt;margin-top:156.3pt;width:228pt;height:13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" fillcolor="#ededed [662]" strokecolor="#d8d8d8 [2732]" strokeweight="1pt">
                <v:textbox>
                  <w:txbxContent>
                    <w:p w:rsidR="00D53504" w:rsidRPr="004C230F" w:rsidRDefault="00B62E15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</w:rPr>
                      </w:pPr>
                      <w:r w:rsidRPr="004C230F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</w:rPr>
                        <w:t>Sparkle and Shine</w:t>
                      </w:r>
                    </w:p>
                    <w:p w:rsidR="00D53504" w:rsidRPr="004C230F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</w:rPr>
                      </w:pPr>
                    </w:p>
                    <w:p w:rsidR="00D53504" w:rsidRPr="004C230F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4C230F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 xml:space="preserve">Nursery Class Topic Web </w:t>
                      </w:r>
                      <w:r w:rsidR="00F61EA0" w:rsidRPr="004C230F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 xml:space="preserve">Autumn 2 </w:t>
                      </w:r>
                      <w:r w:rsidRPr="004C230F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202</w:t>
                      </w:r>
                      <w:r w:rsidR="000E3009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C230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margin">
                  <wp:posOffset>4556760</wp:posOffset>
                </wp:positionH>
                <wp:positionV relativeFrom="paragraph">
                  <wp:posOffset>4197350</wp:posOffset>
                </wp:positionV>
                <wp:extent cx="1869440" cy="1198880"/>
                <wp:effectExtent l="0" t="0" r="1651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9440" cy="11988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4C230F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Maths we will be: </w:t>
                            </w:r>
                          </w:p>
                          <w:p w:rsidR="009C60D9" w:rsidRPr="004C230F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Singing Number rhymes.</w:t>
                            </w:r>
                          </w:p>
                          <w:p w:rsidR="009C60D9" w:rsidRPr="004C230F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Counting in order</w:t>
                            </w:r>
                          </w:p>
                          <w:p w:rsidR="009C60D9" w:rsidRPr="004C230F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Naming numbers</w:t>
                            </w:r>
                          </w:p>
                          <w:p w:rsidR="009C60D9" w:rsidRPr="004C230F" w:rsidRDefault="009C60D9" w:rsidP="009C60D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4C230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Begin to make repeated patterns. </w:t>
                            </w:r>
                          </w:p>
                          <w:p w:rsidR="00730B03" w:rsidRPr="00832305" w:rsidRDefault="00730B03" w:rsidP="00730B03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33" style="position:absolute;margin-left:358.8pt;margin-top:330.5pt;width:147.2pt;height:94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" fillcolor="#ededed [662]" strokecolor="#d8d8d8 [2732]" strokeweight="1pt">
                <v:textbox>
                  <w:txbxContent>
                    <w:p w:rsidR="00730B03" w:rsidRPr="004C230F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C230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Maths we will be: </w:t>
                      </w:r>
                    </w:p>
                    <w:p w:rsidR="009C60D9" w:rsidRPr="004C230F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4C230F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Singing Number rhymes.</w:t>
                      </w:r>
                    </w:p>
                    <w:p w:rsidR="009C60D9" w:rsidRPr="004C230F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4C230F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Counting in order</w:t>
                      </w:r>
                    </w:p>
                    <w:p w:rsidR="009C60D9" w:rsidRPr="004C230F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4C230F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Naming numbers</w:t>
                      </w:r>
                    </w:p>
                    <w:p w:rsidR="009C60D9" w:rsidRPr="004C230F" w:rsidRDefault="009C60D9" w:rsidP="009C60D9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4C230F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Begin to make repeated patterns. </w:t>
                      </w:r>
                    </w:p>
                    <w:p w:rsidR="00730B03" w:rsidRPr="00832305" w:rsidRDefault="00730B03" w:rsidP="00730B03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5674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margin">
                  <wp:posOffset>198120</wp:posOffset>
                </wp:positionH>
                <wp:positionV relativeFrom="paragraph">
                  <wp:posOffset>2331720</wp:posOffset>
                </wp:positionV>
                <wp:extent cx="1828800" cy="17526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752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856748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856748" w:rsidRPr="0085674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85674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856748" w:rsidRP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 xml:space="preserve">Looking at different festivals and celebrations. </w:t>
                            </w:r>
                          </w:p>
                          <w:p w:rsidR="00856748" w:rsidRPr="00856748" w:rsidRDefault="00856748" w:rsidP="0085674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856748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We will also compare different celebrations – birthdays, Diwali, Bonfire Night and Christmas.</w:t>
                            </w:r>
                          </w:p>
                          <w:p w:rsidR="00730B03" w:rsidRPr="00730B03" w:rsidRDefault="00730B03" w:rsidP="00730B0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34" style="position:absolute;margin-left:15.6pt;margin-top:183.6pt;width:2in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" fillcolor="#ededed [662]" strokecolor="#d8d8d8 [2732]" strokeweight="1pt">
                <v:textbox>
                  <w:txbxContent>
                    <w:p w:rsidR="00730B03" w:rsidRPr="00856748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85674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856748" w:rsidRPr="0085674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85674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856748" w:rsidRP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 xml:space="preserve">Looking at different festivals and celebrations. </w:t>
                      </w:r>
                    </w:p>
                    <w:p w:rsidR="00856748" w:rsidRPr="00856748" w:rsidRDefault="00856748" w:rsidP="00856748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856748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We will also compare different celebrations – birthdays, Diwali, Bonfire Night and Christmas.</w:t>
                      </w:r>
                    </w:p>
                    <w:p w:rsidR="00730B03" w:rsidRPr="00730B03" w:rsidRDefault="00730B03" w:rsidP="00730B03">
                      <w:pPr>
                        <w:spacing w:after="0" w:line="240" w:lineRule="auto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0B4556"/>
    <w:rsid w:val="000E3009"/>
    <w:rsid w:val="00485634"/>
    <w:rsid w:val="004C230F"/>
    <w:rsid w:val="004C609D"/>
    <w:rsid w:val="004D7EDC"/>
    <w:rsid w:val="00687DA2"/>
    <w:rsid w:val="00694941"/>
    <w:rsid w:val="00730B03"/>
    <w:rsid w:val="00832305"/>
    <w:rsid w:val="00856748"/>
    <w:rsid w:val="009C60D9"/>
    <w:rsid w:val="009C7667"/>
    <w:rsid w:val="00B62E15"/>
    <w:rsid w:val="00D53504"/>
    <w:rsid w:val="00D8728E"/>
    <w:rsid w:val="00DB10CC"/>
    <w:rsid w:val="00EE643B"/>
    <w:rsid w:val="00F6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5D880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5</cp:revision>
  <dcterms:created xsi:type="dcterms:W3CDTF">2026-09-03T16:19:00Z</dcterms:created>
  <dcterms:modified xsi:type="dcterms:W3CDTF">2026-09-03T20:57:00Z</dcterms:modified>
</cp:coreProperties>
</file>